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3244B" w14:textId="77777777" w:rsidR="001E71FE" w:rsidRPr="00EF6B2E" w:rsidRDefault="00220161" w:rsidP="001E71FE">
      <w:pPr>
        <w:pStyle w:val="Default"/>
        <w:jc w:val="center"/>
        <w:rPr>
          <w:b/>
          <w:color w:val="auto"/>
          <w:u w:val="single"/>
        </w:rPr>
      </w:pPr>
      <w:r w:rsidRPr="00EF6B2E">
        <w:rPr>
          <w:b/>
          <w:color w:val="auto"/>
          <w:u w:val="single"/>
        </w:rPr>
        <w:t>DOVER/KENT COUNTY MPO COUNCIL</w:t>
      </w:r>
    </w:p>
    <w:p w14:paraId="4459E8EB" w14:textId="6B8F8429" w:rsidR="00220161" w:rsidRPr="00EF6B2E" w:rsidRDefault="001E71FE" w:rsidP="001E71FE">
      <w:pPr>
        <w:pStyle w:val="Default"/>
        <w:jc w:val="center"/>
        <w:rPr>
          <w:b/>
          <w:color w:val="auto"/>
          <w:u w:val="single"/>
        </w:rPr>
      </w:pPr>
      <w:r w:rsidRPr="00EF6B2E">
        <w:rPr>
          <w:b/>
          <w:color w:val="auto"/>
          <w:u w:val="single"/>
        </w:rPr>
        <w:t>MINUTES OF NOVEMBER 12, 2020</w:t>
      </w:r>
      <w:r w:rsidR="00220161" w:rsidRPr="00EF6B2E">
        <w:rPr>
          <w:b/>
          <w:color w:val="auto"/>
          <w:u w:val="single"/>
        </w:rPr>
        <w:t xml:space="preserve"> </w:t>
      </w:r>
    </w:p>
    <w:p w14:paraId="69A352A2" w14:textId="77777777" w:rsidR="00A0759A" w:rsidRPr="00EF6B2E" w:rsidRDefault="00A0759A" w:rsidP="001E71FE">
      <w:pPr>
        <w:pStyle w:val="Default"/>
        <w:jc w:val="center"/>
        <w:rPr>
          <w:b/>
          <w:color w:val="auto"/>
          <w:u w:val="single"/>
        </w:rPr>
      </w:pPr>
    </w:p>
    <w:p w14:paraId="4F0187FE" w14:textId="596CCE96" w:rsidR="00220161" w:rsidRPr="00EF6B2E" w:rsidRDefault="00EF3D2F" w:rsidP="001E7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B2E">
        <w:rPr>
          <w:rFonts w:ascii="Times New Roman" w:hAnsi="Times New Roman" w:cs="Times New Roman"/>
          <w:b/>
          <w:sz w:val="24"/>
          <w:szCs w:val="24"/>
          <w:u w:val="single"/>
        </w:rPr>
        <w:t>Dover/Kent M</w:t>
      </w:r>
      <w:r w:rsidR="00CF2310" w:rsidRPr="00EF6B2E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Pr="00EF6B2E">
        <w:rPr>
          <w:rFonts w:ascii="Times New Roman" w:hAnsi="Times New Roman" w:cs="Times New Roman"/>
          <w:b/>
          <w:sz w:val="24"/>
          <w:szCs w:val="24"/>
          <w:u w:val="single"/>
        </w:rPr>
        <w:t xml:space="preserve"> Council Members</w:t>
      </w:r>
      <w:r w:rsidR="001E71FE" w:rsidRPr="00EF6B2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attending</w:t>
      </w:r>
      <w:r w:rsidRPr="00EF6B2E">
        <w:rPr>
          <w:rFonts w:ascii="Times New Roman" w:hAnsi="Times New Roman" w:cs="Times New Roman"/>
          <w:b/>
          <w:sz w:val="24"/>
          <w:szCs w:val="24"/>
        </w:rPr>
        <w:t>:</w:t>
      </w:r>
    </w:p>
    <w:p w14:paraId="08CAF3FE" w14:textId="77777777" w:rsidR="00220161" w:rsidRPr="00EF6B2E" w:rsidRDefault="00220161" w:rsidP="001E7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B2E">
        <w:rPr>
          <w:rFonts w:ascii="Times New Roman" w:hAnsi="Times New Roman" w:cs="Times New Roman"/>
          <w:b/>
          <w:sz w:val="24"/>
          <w:szCs w:val="24"/>
        </w:rPr>
        <w:t>Robin R. Christiansen, Mayor, City of Dover, Chair</w:t>
      </w:r>
    </w:p>
    <w:p w14:paraId="0FA83549" w14:textId="77777777" w:rsidR="00220161" w:rsidRPr="00EF6B2E" w:rsidRDefault="00E77255" w:rsidP="001E7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B2E">
        <w:rPr>
          <w:rFonts w:ascii="Times New Roman" w:hAnsi="Times New Roman" w:cs="Times New Roman"/>
          <w:b/>
          <w:sz w:val="24"/>
          <w:szCs w:val="24"/>
        </w:rPr>
        <w:t>James Frazier</w:t>
      </w:r>
      <w:r w:rsidR="00220161" w:rsidRPr="00EF6B2E">
        <w:rPr>
          <w:rFonts w:ascii="Times New Roman" w:hAnsi="Times New Roman" w:cs="Times New Roman"/>
          <w:b/>
          <w:sz w:val="24"/>
          <w:szCs w:val="24"/>
        </w:rPr>
        <w:t xml:space="preserve">, Mayor, Town of </w:t>
      </w:r>
      <w:r w:rsidRPr="00EF6B2E">
        <w:rPr>
          <w:rFonts w:ascii="Times New Roman" w:hAnsi="Times New Roman" w:cs="Times New Roman"/>
          <w:b/>
          <w:sz w:val="24"/>
          <w:szCs w:val="24"/>
        </w:rPr>
        <w:t>Magnolia</w:t>
      </w:r>
      <w:r w:rsidR="00220161" w:rsidRPr="00EF6B2E">
        <w:rPr>
          <w:rFonts w:ascii="Times New Roman" w:hAnsi="Times New Roman" w:cs="Times New Roman"/>
          <w:b/>
          <w:sz w:val="24"/>
          <w:szCs w:val="24"/>
        </w:rPr>
        <w:t xml:space="preserve"> for Kent County Municipalities</w:t>
      </w:r>
    </w:p>
    <w:p w14:paraId="4310FA46" w14:textId="77777777" w:rsidR="00220161" w:rsidRPr="00EF6B2E" w:rsidRDefault="00220161" w:rsidP="001E7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B2E">
        <w:rPr>
          <w:rFonts w:ascii="Times New Roman" w:hAnsi="Times New Roman" w:cs="Times New Roman"/>
          <w:b/>
          <w:sz w:val="24"/>
          <w:szCs w:val="24"/>
        </w:rPr>
        <w:t>John Sisson, Executive Director, Delaware Transit Corporation</w:t>
      </w:r>
    </w:p>
    <w:p w14:paraId="2287150A" w14:textId="77777777" w:rsidR="00220161" w:rsidRPr="00EF6B2E" w:rsidRDefault="00E77255" w:rsidP="001E7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B2E">
        <w:rPr>
          <w:rFonts w:ascii="Times New Roman" w:hAnsi="Times New Roman" w:cs="Times New Roman"/>
          <w:b/>
          <w:sz w:val="24"/>
          <w:szCs w:val="24"/>
        </w:rPr>
        <w:t>Marc Cote</w:t>
      </w:r>
      <w:r w:rsidR="00220161" w:rsidRPr="00EF6B2E">
        <w:rPr>
          <w:rFonts w:ascii="Times New Roman" w:hAnsi="Times New Roman" w:cs="Times New Roman"/>
          <w:b/>
          <w:sz w:val="24"/>
          <w:szCs w:val="24"/>
        </w:rPr>
        <w:t>, Dir. of Planning, Delaware Dept. of Transportation, for Secretary Jennifer Cohan</w:t>
      </w:r>
    </w:p>
    <w:p w14:paraId="70919D39" w14:textId="7A45E415" w:rsidR="001E71FE" w:rsidRPr="00EF6B2E" w:rsidRDefault="001E71FE" w:rsidP="001E7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B2E">
        <w:rPr>
          <w:rFonts w:ascii="Times New Roman" w:hAnsi="Times New Roman" w:cs="Times New Roman"/>
          <w:b/>
          <w:sz w:val="24"/>
          <w:szCs w:val="24"/>
        </w:rPr>
        <w:t xml:space="preserve">Ryan </w:t>
      </w:r>
      <w:proofErr w:type="spellStart"/>
      <w:r w:rsidRPr="00EF6B2E">
        <w:rPr>
          <w:rFonts w:ascii="Times New Roman" w:hAnsi="Times New Roman" w:cs="Times New Roman"/>
          <w:b/>
          <w:sz w:val="24"/>
          <w:szCs w:val="24"/>
        </w:rPr>
        <w:t>O’Donoghue</w:t>
      </w:r>
      <w:proofErr w:type="spellEnd"/>
      <w:r w:rsidRPr="00EF6B2E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Pr="00EF6B2E">
        <w:rPr>
          <w:rFonts w:ascii="Times New Roman" w:hAnsi="Times New Roman" w:cs="Times New Roman"/>
          <w:b/>
          <w:sz w:val="24"/>
          <w:szCs w:val="24"/>
        </w:rPr>
        <w:t>Doug Atkin, Division Administrator, Federal Highway Admin. (FHWA)</w:t>
      </w:r>
    </w:p>
    <w:p w14:paraId="736F970A" w14:textId="1D4979C3" w:rsidR="001E71FE" w:rsidRPr="00EF6B2E" w:rsidRDefault="001E71FE" w:rsidP="001E71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053C49" w14:textId="7F67C07B" w:rsidR="001E71FE" w:rsidRPr="00EF6B2E" w:rsidRDefault="001E71FE" w:rsidP="001E71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2E">
        <w:rPr>
          <w:rFonts w:ascii="Times New Roman" w:hAnsi="Times New Roman" w:cs="Times New Roman"/>
          <w:b/>
          <w:sz w:val="24"/>
          <w:szCs w:val="24"/>
          <w:u w:val="single"/>
        </w:rPr>
        <w:t>Members not attending:</w:t>
      </w:r>
    </w:p>
    <w:p w14:paraId="16B9A42B" w14:textId="0E4F781B" w:rsidR="001E71FE" w:rsidRPr="00EF6B2E" w:rsidRDefault="001E71FE" w:rsidP="001E7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B2E">
        <w:rPr>
          <w:rFonts w:ascii="Times New Roman" w:hAnsi="Times New Roman" w:cs="Times New Roman"/>
          <w:b/>
          <w:sz w:val="24"/>
          <w:szCs w:val="24"/>
        </w:rPr>
        <w:t>Michael Petit de Mange, for Brooks Banta, President, Kent County Levy Court, Vice Chair</w:t>
      </w:r>
    </w:p>
    <w:p w14:paraId="333EE63E" w14:textId="38AB17B7" w:rsidR="00220161" w:rsidRPr="00EF6B2E" w:rsidRDefault="00220161" w:rsidP="001E7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B2E">
        <w:rPr>
          <w:rFonts w:ascii="Times New Roman" w:hAnsi="Times New Roman" w:cs="Times New Roman"/>
          <w:b/>
          <w:sz w:val="24"/>
          <w:szCs w:val="24"/>
        </w:rPr>
        <w:t xml:space="preserve">Terry Garcia </w:t>
      </w:r>
      <w:proofErr w:type="spellStart"/>
      <w:r w:rsidRPr="00EF6B2E">
        <w:rPr>
          <w:rFonts w:ascii="Times New Roman" w:hAnsi="Times New Roman" w:cs="Times New Roman"/>
          <w:b/>
          <w:sz w:val="24"/>
          <w:szCs w:val="24"/>
        </w:rPr>
        <w:t>Crewes</w:t>
      </w:r>
      <w:proofErr w:type="spellEnd"/>
      <w:r w:rsidRPr="00EF6B2E">
        <w:rPr>
          <w:rFonts w:ascii="Times New Roman" w:hAnsi="Times New Roman" w:cs="Times New Roman"/>
          <w:b/>
          <w:sz w:val="24"/>
          <w:szCs w:val="24"/>
        </w:rPr>
        <w:t>, Regional Administrator, Region III, Federal Transit Admin. (FTA)</w:t>
      </w:r>
    </w:p>
    <w:p w14:paraId="5CEBD889" w14:textId="77777777" w:rsidR="001E71FE" w:rsidRPr="00EF6B2E" w:rsidRDefault="001E71FE" w:rsidP="001E7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B2E">
        <w:rPr>
          <w:rFonts w:ascii="Times New Roman" w:hAnsi="Times New Roman" w:cs="Times New Roman"/>
          <w:b/>
          <w:sz w:val="24"/>
          <w:szCs w:val="24"/>
        </w:rPr>
        <w:t>Terry Pepper, Dep. Dir., Safety &amp; Homeland Security, for Gov. John Carney, State of Delaware</w:t>
      </w:r>
    </w:p>
    <w:p w14:paraId="7AB2C2FE" w14:textId="77777777" w:rsidR="00A0759A" w:rsidRPr="00EF6B2E" w:rsidRDefault="00A0759A" w:rsidP="001E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51138" w14:textId="6C2E906E" w:rsidR="005A4767" w:rsidRPr="00EF6B2E" w:rsidRDefault="005A4767" w:rsidP="001E71F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b/>
          <w:szCs w:val="24"/>
        </w:rPr>
      </w:pPr>
      <w:r w:rsidRPr="00EF6B2E">
        <w:rPr>
          <w:b/>
          <w:szCs w:val="24"/>
        </w:rPr>
        <w:t>INTRODUCTION OF MEMBERS &amp; GUESTS</w:t>
      </w:r>
    </w:p>
    <w:p w14:paraId="7F549D96" w14:textId="77777777" w:rsidR="001E71FE" w:rsidRPr="00EF6B2E" w:rsidRDefault="001E71FE" w:rsidP="001E71FE">
      <w:pPr>
        <w:pStyle w:val="ListParagraph"/>
        <w:autoSpaceDE w:val="0"/>
        <w:autoSpaceDN w:val="0"/>
        <w:adjustRightInd w:val="0"/>
        <w:rPr>
          <w:b/>
          <w:szCs w:val="24"/>
        </w:rPr>
      </w:pPr>
    </w:p>
    <w:p w14:paraId="29FE30AC" w14:textId="388FEAA7" w:rsidR="005A4767" w:rsidRPr="00EF6B2E" w:rsidRDefault="005A4767" w:rsidP="001E71F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b/>
          <w:szCs w:val="24"/>
        </w:rPr>
      </w:pPr>
      <w:r w:rsidRPr="00EF6B2E">
        <w:rPr>
          <w:b/>
          <w:szCs w:val="24"/>
        </w:rPr>
        <w:t xml:space="preserve">PUBLIC COMMENTS   </w:t>
      </w:r>
    </w:p>
    <w:p w14:paraId="7A94C67F" w14:textId="77777777" w:rsidR="001E71FE" w:rsidRPr="00EF6B2E" w:rsidRDefault="001E71FE" w:rsidP="001E71FE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</w:p>
    <w:p w14:paraId="252D1A1A" w14:textId="5ED93E70" w:rsidR="00AD7443" w:rsidRPr="00EF6B2E" w:rsidRDefault="00AD7443" w:rsidP="00EF6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6B2E">
        <w:rPr>
          <w:rFonts w:ascii="Times New Roman" w:eastAsia="Times New Roman" w:hAnsi="Times New Roman" w:cs="Times New Roman"/>
          <w:b/>
          <w:sz w:val="24"/>
          <w:szCs w:val="24"/>
        </w:rPr>
        <w:t xml:space="preserve">3.  </w:t>
      </w:r>
      <w:r w:rsidRPr="00EF6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B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ACTION ITEM:  </w:t>
      </w:r>
      <w:r w:rsidRPr="00EF6B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Agenda (enclosure)</w:t>
      </w:r>
    </w:p>
    <w:p w14:paraId="4F3D2561" w14:textId="77777777" w:rsidR="001E71FE" w:rsidRPr="00EF6B2E" w:rsidRDefault="001E71FE" w:rsidP="001E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0465FE" w14:textId="77CFDA25" w:rsidR="001E71FE" w:rsidRPr="00EF6B2E" w:rsidRDefault="001E71FE" w:rsidP="001E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6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MOTION</w:t>
      </w:r>
      <w:r w:rsidRPr="00EF6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By Mayor Frazier to approve the agenda.  Seconded by Mr. Sisson.  Motion carried.</w:t>
      </w:r>
    </w:p>
    <w:p w14:paraId="7BF0AA75" w14:textId="77777777" w:rsidR="001E71FE" w:rsidRPr="00EF6B2E" w:rsidRDefault="001E71FE" w:rsidP="001E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171FE49" w14:textId="1AA91842" w:rsidR="001E71FE" w:rsidRPr="00EF6B2E" w:rsidRDefault="00EF6B2E" w:rsidP="00EF6B2E">
      <w:pPr>
        <w:widowControl w:val="0"/>
        <w:autoSpaceDE w:val="0"/>
        <w:autoSpaceDN w:val="0"/>
        <w:adjustRightInd w:val="0"/>
        <w:spacing w:after="0" w:line="240" w:lineRule="auto"/>
        <w:ind w:left="-432"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71FE" w:rsidRPr="00EF6B2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E71FE" w:rsidRPr="00EF6B2E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1E71FE" w:rsidRPr="00EF6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71FE" w:rsidRPr="00EF6B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ACTION ITEM:  </w:t>
      </w:r>
      <w:r w:rsidR="001E71FE" w:rsidRPr="00EF6B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Approval of </w:t>
      </w:r>
      <w:r w:rsidR="001E71FE" w:rsidRPr="00EF6B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September 2020 minutes </w:t>
      </w:r>
      <w:r w:rsidR="001E71FE" w:rsidRPr="00EF6B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(enclosure)</w:t>
      </w:r>
    </w:p>
    <w:p w14:paraId="5290405C" w14:textId="77777777" w:rsidR="001E71FE" w:rsidRPr="00EF6B2E" w:rsidRDefault="001E71FE" w:rsidP="001E71FE">
      <w:pPr>
        <w:pStyle w:val="ListParagraph"/>
        <w:ind w:left="1080"/>
        <w:rPr>
          <w:b/>
          <w:szCs w:val="24"/>
        </w:rPr>
      </w:pPr>
    </w:p>
    <w:p w14:paraId="2486F415" w14:textId="6712D5DD" w:rsidR="001E71FE" w:rsidRPr="00EF6B2E" w:rsidRDefault="001E71FE" w:rsidP="001E71F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EF6B2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MOTION</w:t>
      </w:r>
      <w:r w:rsidRPr="00EF6B2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ab/>
        <w:t>By Mayor Frazier to approve the minutes.  Seconded by Mr. Cote.  Motion carried.</w:t>
      </w:r>
    </w:p>
    <w:p w14:paraId="58A371ED" w14:textId="77777777" w:rsidR="001E71FE" w:rsidRPr="00EF6B2E" w:rsidRDefault="001E71FE" w:rsidP="001E71F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55D24811" w14:textId="64144EED" w:rsidR="00A35F9D" w:rsidRPr="00EF6B2E" w:rsidRDefault="00EF6B2E" w:rsidP="00EF6B2E">
      <w:pPr>
        <w:pStyle w:val="ListParagraph"/>
        <w:numPr>
          <w:ilvl w:val="0"/>
          <w:numId w:val="10"/>
        </w:numPr>
        <w:ind w:left="360"/>
        <w:rPr>
          <w:b/>
          <w:iCs/>
          <w:szCs w:val="24"/>
        </w:rPr>
      </w:pPr>
      <w:r>
        <w:rPr>
          <w:b/>
          <w:iCs/>
          <w:szCs w:val="24"/>
        </w:rPr>
        <w:t xml:space="preserve"> </w:t>
      </w:r>
      <w:r w:rsidR="00A35F9D" w:rsidRPr="00EF6B2E">
        <w:rPr>
          <w:b/>
          <w:iCs/>
          <w:szCs w:val="24"/>
        </w:rPr>
        <w:t>PRESENTATION</w:t>
      </w:r>
      <w:r w:rsidR="00E77255" w:rsidRPr="00EF6B2E">
        <w:rPr>
          <w:b/>
          <w:i/>
          <w:szCs w:val="24"/>
        </w:rPr>
        <w:t xml:space="preserve">: </w:t>
      </w:r>
      <w:r w:rsidR="00A35F9D" w:rsidRPr="00EF6B2E">
        <w:rPr>
          <w:b/>
          <w:i/>
          <w:szCs w:val="24"/>
        </w:rPr>
        <w:t xml:space="preserve"> </w:t>
      </w:r>
      <w:r w:rsidR="00A35F9D" w:rsidRPr="00EF6B2E">
        <w:rPr>
          <w:b/>
          <w:iCs/>
          <w:szCs w:val="24"/>
        </w:rPr>
        <w:t>INNOVATION 2045 – MTP Update / R. Macmillan</w:t>
      </w:r>
    </w:p>
    <w:p w14:paraId="204D1C3A" w14:textId="1686EA65" w:rsidR="001E71FE" w:rsidRPr="00EF6B2E" w:rsidRDefault="001E71FE" w:rsidP="00EF6B2E">
      <w:pPr>
        <w:pStyle w:val="ListParagraph"/>
        <w:ind w:left="0"/>
        <w:rPr>
          <w:b/>
          <w:iCs/>
          <w:szCs w:val="24"/>
        </w:rPr>
      </w:pPr>
    </w:p>
    <w:p w14:paraId="19C0B4E2" w14:textId="7B3918AB" w:rsidR="00A35F9D" w:rsidRPr="00EF6B2E" w:rsidRDefault="00EF6B2E" w:rsidP="00EF6B2E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napToGrid w:val="0"/>
          <w:color w:val="FF0000"/>
          <w:sz w:val="24"/>
          <w:szCs w:val="24"/>
        </w:rPr>
        <w:t>6</w:t>
      </w:r>
      <w:r w:rsidRPr="00EF6B2E">
        <w:rPr>
          <w:rFonts w:ascii="Times New Roman" w:eastAsia="Times New Roman" w:hAnsi="Times New Roman" w:cs="Times New Roman"/>
          <w:b/>
          <w:iCs/>
          <w:snapToGrid w:val="0"/>
          <w:color w:val="FF0000"/>
          <w:sz w:val="24"/>
          <w:szCs w:val="24"/>
        </w:rPr>
        <w:t>.</w:t>
      </w:r>
      <w:r w:rsidRPr="00EF6B2E">
        <w:rPr>
          <w:rFonts w:ascii="Times New Roman" w:eastAsia="Times New Roman" w:hAnsi="Times New Roman" w:cs="Times New Roman"/>
          <w:b/>
          <w:iCs/>
          <w:snapToGrid w:val="0"/>
          <w:color w:val="FF0000"/>
          <w:sz w:val="24"/>
          <w:szCs w:val="24"/>
        </w:rPr>
        <w:tab/>
      </w:r>
      <w:r w:rsidRPr="00EF6B2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ACTION ITEM: </w:t>
      </w:r>
      <w:r w:rsidR="00A35F9D" w:rsidRPr="00EF6B2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35F9D" w:rsidRPr="00EF6B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Notice and Approval of Executive Session of the MPO Council </w:t>
      </w:r>
    </w:p>
    <w:p w14:paraId="3076E167" w14:textId="22923BDA" w:rsidR="00A35F9D" w:rsidRPr="00EF6B2E" w:rsidRDefault="00A35F9D" w:rsidP="001E71FE">
      <w:pPr>
        <w:spacing w:after="0" w:line="216" w:lineRule="auto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EF6B2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Closed Session to review Executive Director Candidates and the Interview Committee Recommendation</w:t>
      </w:r>
    </w:p>
    <w:p w14:paraId="5F0EE80B" w14:textId="7242C228" w:rsidR="001E71FE" w:rsidRDefault="001E71FE" w:rsidP="001E71FE">
      <w:pPr>
        <w:spacing w:after="0" w:line="216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21028B3" w14:textId="77777777" w:rsidR="00EF6B2E" w:rsidRDefault="00EF6B2E" w:rsidP="00EF6B2E">
      <w:pPr>
        <w:spacing w:after="0" w:line="216" w:lineRule="auto"/>
        <w:rPr>
          <w:rFonts w:ascii="Times New Roman" w:hAnsi="Times New Roman" w:cs="Times New Roman"/>
          <w:bCs/>
          <w:sz w:val="24"/>
          <w:szCs w:val="24"/>
        </w:rPr>
      </w:pPr>
      <w:r w:rsidRPr="00EF6B2E">
        <w:rPr>
          <w:rFonts w:ascii="Times New Roman" w:hAnsi="Times New Roman" w:cs="Times New Roman"/>
          <w:bCs/>
          <w:sz w:val="24"/>
          <w:szCs w:val="24"/>
        </w:rPr>
        <w:t>MOTION</w:t>
      </w:r>
      <w:r w:rsidRPr="00EF6B2E">
        <w:rPr>
          <w:rFonts w:ascii="Times New Roman" w:hAnsi="Times New Roman" w:cs="Times New Roman"/>
          <w:bCs/>
          <w:sz w:val="24"/>
          <w:szCs w:val="24"/>
        </w:rPr>
        <w:tab/>
        <w:t>By Mayor Fra</w:t>
      </w:r>
      <w:r>
        <w:rPr>
          <w:rFonts w:ascii="Times New Roman" w:hAnsi="Times New Roman" w:cs="Times New Roman"/>
          <w:bCs/>
          <w:sz w:val="24"/>
          <w:szCs w:val="24"/>
        </w:rPr>
        <w:t>zi</w:t>
      </w:r>
      <w:r w:rsidRPr="00EF6B2E">
        <w:rPr>
          <w:rFonts w:ascii="Times New Roman" w:hAnsi="Times New Roman" w:cs="Times New Roman"/>
          <w:bCs/>
          <w:sz w:val="24"/>
          <w:szCs w:val="24"/>
        </w:rPr>
        <w:t>er to approve the Executive Session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F6B2E">
        <w:rPr>
          <w:rFonts w:ascii="Times New Roman" w:hAnsi="Times New Roman" w:cs="Times New Roman"/>
          <w:bCs/>
          <w:sz w:val="24"/>
          <w:szCs w:val="24"/>
        </w:rPr>
        <w:t xml:space="preserve">Seconded by Mr. Cote.  </w:t>
      </w:r>
    </w:p>
    <w:p w14:paraId="061F6BB3" w14:textId="0134505E" w:rsidR="00EF6B2E" w:rsidRPr="00EF6B2E" w:rsidRDefault="00EF6B2E" w:rsidP="00EF6B2E">
      <w:pPr>
        <w:spacing w:after="0" w:line="21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EF6B2E">
        <w:rPr>
          <w:rFonts w:ascii="Times New Roman" w:hAnsi="Times New Roman" w:cs="Times New Roman"/>
          <w:bCs/>
          <w:sz w:val="24"/>
          <w:szCs w:val="24"/>
        </w:rPr>
        <w:t>Motion carried.</w:t>
      </w:r>
    </w:p>
    <w:p w14:paraId="2D180B61" w14:textId="77777777" w:rsidR="00EF6B2E" w:rsidRPr="00EF6B2E" w:rsidRDefault="00EF6B2E" w:rsidP="001E71FE">
      <w:pPr>
        <w:spacing w:after="0" w:line="216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05D8D80" w14:textId="5F294D1F" w:rsidR="009651BF" w:rsidRPr="00EF6B2E" w:rsidRDefault="00A35F9D" w:rsidP="001E71FE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6B2E">
        <w:rPr>
          <w:rFonts w:ascii="Times New Roman" w:eastAsia="Times New Roman" w:hAnsi="Times New Roman" w:cs="Times New Roman"/>
          <w:b/>
          <w:iCs/>
          <w:snapToGrid w:val="0"/>
          <w:color w:val="FF0000"/>
          <w:sz w:val="24"/>
          <w:szCs w:val="24"/>
        </w:rPr>
        <w:t>7.</w:t>
      </w:r>
      <w:r w:rsidRPr="00EF6B2E">
        <w:rPr>
          <w:rFonts w:ascii="Times New Roman" w:eastAsia="Times New Roman" w:hAnsi="Times New Roman" w:cs="Times New Roman"/>
          <w:b/>
          <w:iCs/>
          <w:snapToGrid w:val="0"/>
          <w:color w:val="FF0000"/>
          <w:sz w:val="24"/>
          <w:szCs w:val="24"/>
        </w:rPr>
        <w:tab/>
      </w:r>
      <w:r w:rsidRPr="00EF6B2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ACTION ITEM:  </w:t>
      </w:r>
      <w:r w:rsidRPr="00EF6B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Adjourn public meeting </w:t>
      </w:r>
      <w:r w:rsidR="00A0759A" w:rsidRPr="00EF6B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9651BF" w:rsidRPr="00EF6B2E">
        <w:rPr>
          <w:rFonts w:ascii="Times New Roman" w:hAnsi="Times New Roman" w:cs="Times New Roman"/>
          <w:b/>
          <w:color w:val="FF0000"/>
          <w:sz w:val="24"/>
          <w:szCs w:val="24"/>
        </w:rPr>
        <w:t>Change to different Virtual Meeting Platform</w:t>
      </w:r>
    </w:p>
    <w:p w14:paraId="0D9CE7CB" w14:textId="77777777" w:rsidR="001E71FE" w:rsidRPr="00EF6B2E" w:rsidRDefault="001E71FE" w:rsidP="001E71FE">
      <w:pPr>
        <w:spacing w:after="0" w:line="21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9708E4" w14:textId="4EBA7F7E" w:rsidR="00EF6B2E" w:rsidRDefault="001E71FE" w:rsidP="00EF6B2E">
      <w:pPr>
        <w:spacing w:after="0" w:line="216" w:lineRule="auto"/>
        <w:rPr>
          <w:rFonts w:ascii="Times New Roman" w:hAnsi="Times New Roman" w:cs="Times New Roman"/>
          <w:bCs/>
          <w:sz w:val="24"/>
          <w:szCs w:val="24"/>
        </w:rPr>
      </w:pPr>
      <w:r w:rsidRPr="00EF6B2E">
        <w:rPr>
          <w:rFonts w:ascii="Times New Roman" w:hAnsi="Times New Roman" w:cs="Times New Roman"/>
          <w:bCs/>
          <w:sz w:val="24"/>
          <w:szCs w:val="24"/>
        </w:rPr>
        <w:t>MOTION</w:t>
      </w:r>
      <w:r w:rsidRPr="00EF6B2E">
        <w:rPr>
          <w:rFonts w:ascii="Times New Roman" w:hAnsi="Times New Roman" w:cs="Times New Roman"/>
          <w:bCs/>
          <w:sz w:val="24"/>
          <w:szCs w:val="24"/>
        </w:rPr>
        <w:tab/>
        <w:t>By Mayor Fra</w:t>
      </w:r>
      <w:r w:rsidR="00EF6B2E">
        <w:rPr>
          <w:rFonts w:ascii="Times New Roman" w:hAnsi="Times New Roman" w:cs="Times New Roman"/>
          <w:bCs/>
          <w:sz w:val="24"/>
          <w:szCs w:val="24"/>
        </w:rPr>
        <w:t>zi</w:t>
      </w:r>
      <w:r w:rsidRPr="00EF6B2E">
        <w:rPr>
          <w:rFonts w:ascii="Times New Roman" w:hAnsi="Times New Roman" w:cs="Times New Roman"/>
          <w:bCs/>
          <w:sz w:val="24"/>
          <w:szCs w:val="24"/>
        </w:rPr>
        <w:t>er to a</w:t>
      </w:r>
      <w:r w:rsidR="00EF6B2E">
        <w:rPr>
          <w:rFonts w:ascii="Times New Roman" w:hAnsi="Times New Roman" w:cs="Times New Roman"/>
          <w:bCs/>
          <w:sz w:val="24"/>
          <w:szCs w:val="24"/>
        </w:rPr>
        <w:t xml:space="preserve">djourn the public meeting.  </w:t>
      </w:r>
      <w:r w:rsidRPr="00EF6B2E">
        <w:rPr>
          <w:rFonts w:ascii="Times New Roman" w:hAnsi="Times New Roman" w:cs="Times New Roman"/>
          <w:bCs/>
          <w:sz w:val="24"/>
          <w:szCs w:val="24"/>
        </w:rPr>
        <w:t xml:space="preserve">Seconded by Mr. Cote.  </w:t>
      </w:r>
    </w:p>
    <w:p w14:paraId="20F0FB62" w14:textId="1B1401D5" w:rsidR="001E71FE" w:rsidRPr="00EF6B2E" w:rsidRDefault="001E71FE" w:rsidP="00EF6B2E">
      <w:pPr>
        <w:spacing w:after="0" w:line="21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EF6B2E">
        <w:rPr>
          <w:rFonts w:ascii="Times New Roman" w:hAnsi="Times New Roman" w:cs="Times New Roman"/>
          <w:bCs/>
          <w:sz w:val="24"/>
          <w:szCs w:val="24"/>
        </w:rPr>
        <w:t xml:space="preserve">Motion </w:t>
      </w:r>
      <w:r w:rsidRPr="00EF6B2E">
        <w:rPr>
          <w:rFonts w:ascii="Times New Roman" w:hAnsi="Times New Roman" w:cs="Times New Roman"/>
          <w:bCs/>
          <w:sz w:val="24"/>
          <w:szCs w:val="24"/>
        </w:rPr>
        <w:t>carried.</w:t>
      </w:r>
    </w:p>
    <w:p w14:paraId="4E80904D" w14:textId="77777777" w:rsidR="00A0759A" w:rsidRPr="00EF6B2E" w:rsidRDefault="00A0759A" w:rsidP="001E71FE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E9B891" w14:textId="57751A1B" w:rsidR="00A35F9D" w:rsidRPr="00EF6B2E" w:rsidRDefault="00A35F9D" w:rsidP="001E71FE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6B2E">
        <w:rPr>
          <w:rFonts w:ascii="Times New Roman" w:hAnsi="Times New Roman" w:cs="Times New Roman"/>
          <w:b/>
          <w:color w:val="FF0000"/>
          <w:sz w:val="24"/>
          <w:szCs w:val="24"/>
        </w:rPr>
        <w:t>RECONVENE PUBLIC MEETING</w:t>
      </w:r>
    </w:p>
    <w:p w14:paraId="125B712E" w14:textId="77777777" w:rsidR="00EF6B2E" w:rsidRPr="00EF6B2E" w:rsidRDefault="00EF6B2E" w:rsidP="001E71FE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721C18" w14:textId="3AFDDEF6" w:rsidR="00A35F9D" w:rsidRDefault="00A35F9D" w:rsidP="001E71FE">
      <w:pPr>
        <w:widowControl w:val="0"/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EF6B2E">
        <w:rPr>
          <w:rFonts w:ascii="Times New Roman" w:hAnsi="Times New Roman" w:cs="Times New Roman"/>
          <w:b/>
          <w:sz w:val="24"/>
          <w:szCs w:val="24"/>
        </w:rPr>
        <w:t xml:space="preserve">8.        </w:t>
      </w:r>
      <w:r w:rsidRPr="00EF6B2E">
        <w:rPr>
          <w:rFonts w:ascii="Times New Roman" w:hAnsi="Times New Roman" w:cs="Times New Roman"/>
          <w:b/>
          <w:i/>
          <w:sz w:val="24"/>
          <w:szCs w:val="24"/>
        </w:rPr>
        <w:t>ACTION ITEM:</w:t>
      </w:r>
      <w:r w:rsidRPr="00EF6B2E">
        <w:rPr>
          <w:rFonts w:ascii="Times New Roman" w:hAnsi="Times New Roman" w:cs="Times New Roman"/>
          <w:b/>
          <w:sz w:val="24"/>
          <w:szCs w:val="24"/>
        </w:rPr>
        <w:t xml:space="preserve">   Review of Executive Session Recommendations</w:t>
      </w:r>
    </w:p>
    <w:p w14:paraId="385F63F3" w14:textId="5911B0A6" w:rsidR="00EF6B2E" w:rsidRDefault="00EF6B2E" w:rsidP="001E71FE">
      <w:pPr>
        <w:widowControl w:val="0"/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14:paraId="16B2C053" w14:textId="72307517" w:rsidR="00EF6B2E" w:rsidRDefault="00EF6B2E" w:rsidP="001E71FE">
      <w:pPr>
        <w:widowControl w:val="0"/>
        <w:spacing w:after="0" w:line="21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</w:t>
      </w:r>
      <w:r>
        <w:rPr>
          <w:rFonts w:ascii="Times New Roman" w:hAnsi="Times New Roman" w:cs="Times New Roman"/>
          <w:bCs/>
          <w:sz w:val="24"/>
          <w:szCs w:val="24"/>
        </w:rPr>
        <w:tab/>
        <w:t>By Mayor Frazier to offer the executive director position to Candidate #1.  Seconded</w:t>
      </w:r>
    </w:p>
    <w:p w14:paraId="4808EA57" w14:textId="7EEB559E" w:rsidR="00EF6B2E" w:rsidRDefault="00EF6B2E" w:rsidP="001E71FE">
      <w:pPr>
        <w:widowControl w:val="0"/>
        <w:spacing w:after="0" w:line="21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by Mr. Sisson.  Motion carried.</w:t>
      </w:r>
    </w:p>
    <w:p w14:paraId="254095B9" w14:textId="39BC8F7B" w:rsidR="00EF6B2E" w:rsidRDefault="00EF6B2E" w:rsidP="001E71FE">
      <w:pPr>
        <w:widowControl w:val="0"/>
        <w:spacing w:after="0" w:line="21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D94125" w14:textId="407B62A3" w:rsidR="00EF6B2E" w:rsidRPr="00EF6B2E" w:rsidRDefault="00EF6B2E" w:rsidP="001E71FE">
      <w:pPr>
        <w:widowControl w:val="0"/>
        <w:spacing w:after="0" w:line="21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Mayor Christiansen directed staff that the name of the candidate will remain confidential until he has contacted the person directly.</w:t>
      </w:r>
    </w:p>
    <w:p w14:paraId="58D116A5" w14:textId="77777777" w:rsidR="00EF6B2E" w:rsidRPr="00EF6B2E" w:rsidRDefault="00EF6B2E" w:rsidP="001E71FE">
      <w:pPr>
        <w:widowControl w:val="0"/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14:paraId="6558E89E" w14:textId="2FB6768E" w:rsidR="009651BF" w:rsidRDefault="009651BF" w:rsidP="001E71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F6B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9.</w:t>
      </w:r>
      <w:r w:rsidRPr="00EF6B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*** MEMBER REPORTS ***</w:t>
      </w:r>
    </w:p>
    <w:p w14:paraId="05EEF371" w14:textId="5883E4E0" w:rsidR="00EF6B2E" w:rsidRDefault="00EF6B2E" w:rsidP="001E71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56F04129" w14:textId="2A8987A7" w:rsidR="00EF6B2E" w:rsidRPr="00EF6B2E" w:rsidRDefault="00EF6B2E" w:rsidP="001E71F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Mr. Sisson reported that DART fare changes have been made.  Information is available on the website.</w:t>
      </w:r>
    </w:p>
    <w:p w14:paraId="67518B36" w14:textId="77777777" w:rsidR="00EF6B2E" w:rsidRPr="00EF6B2E" w:rsidRDefault="00EF6B2E" w:rsidP="001E71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36C7EBCB" w14:textId="37079CE9" w:rsidR="009651BF" w:rsidRPr="00EF6B2E" w:rsidRDefault="009651BF" w:rsidP="001E71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F6B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10.</w:t>
      </w:r>
      <w:r w:rsidRPr="00EF6B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Staff Reports – </w:t>
      </w:r>
    </w:p>
    <w:p w14:paraId="2EAD892A" w14:textId="33629674" w:rsidR="009651BF" w:rsidRPr="00EF6B2E" w:rsidRDefault="009651BF" w:rsidP="001E71F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F6B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10.1 </w:t>
      </w:r>
      <w:r w:rsidRPr="00EF6B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Progress &amp; Financial Reports – MPO Staff (enclosure)</w:t>
      </w:r>
    </w:p>
    <w:p w14:paraId="5273CF7F" w14:textId="2ED9A1FD" w:rsidR="009651BF" w:rsidRPr="00EF6B2E" w:rsidRDefault="009651BF" w:rsidP="001E71F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F6B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10.2</w:t>
      </w:r>
      <w:r w:rsidRPr="00EF6B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Other Project Updates/Activities – MPO Staff</w:t>
      </w:r>
    </w:p>
    <w:p w14:paraId="3FEC20AA" w14:textId="335BABAC" w:rsidR="009651BF" w:rsidRPr="00EF6B2E" w:rsidRDefault="009651BF" w:rsidP="001E71F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F6B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10.3</w:t>
      </w:r>
      <w:r w:rsidRPr="00EF6B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Correspondence, Publications/Reports/Outreach </w:t>
      </w:r>
    </w:p>
    <w:p w14:paraId="5ED5A865" w14:textId="76FE81E9" w:rsidR="009651BF" w:rsidRPr="00EF6B2E" w:rsidRDefault="009651BF" w:rsidP="001E71F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F6B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10.4</w:t>
      </w:r>
      <w:r w:rsidRPr="00EF6B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Review of proposed 2021 meeting calendar</w:t>
      </w:r>
    </w:p>
    <w:p w14:paraId="1CCAC274" w14:textId="77777777" w:rsidR="00A0759A" w:rsidRPr="00EF6B2E" w:rsidRDefault="00A0759A" w:rsidP="001E71F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D1C1E1C" w14:textId="58745C12" w:rsidR="009651BF" w:rsidRDefault="009651BF" w:rsidP="001E71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F6B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11. </w:t>
      </w:r>
      <w:r w:rsidRPr="00EF6B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ADJOURN</w:t>
      </w:r>
    </w:p>
    <w:p w14:paraId="02FCF370" w14:textId="7170471D" w:rsidR="00EF6B2E" w:rsidRDefault="00EF6B2E" w:rsidP="001E71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7B650ED4" w14:textId="7CC514A8" w:rsidR="00EF6B2E" w:rsidRPr="00EF6B2E" w:rsidRDefault="00EF6B2E" w:rsidP="001E71F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ab/>
        <w:t>By Mr. Sisson to adjourn the meeting.  Seconded by Mayor Frazier.  Motion carried.</w:t>
      </w:r>
    </w:p>
    <w:p w14:paraId="390AE141" w14:textId="77777777" w:rsidR="00EF6B2E" w:rsidRPr="00EF6B2E" w:rsidRDefault="00EF6B2E" w:rsidP="001E71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62C5425C" w14:textId="5D98E121" w:rsidR="009651BF" w:rsidRPr="00EF6B2E" w:rsidRDefault="009651BF" w:rsidP="001E7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B2E">
        <w:rPr>
          <w:rFonts w:ascii="Times New Roman" w:hAnsi="Times New Roman" w:cs="Times New Roman"/>
          <w:b/>
          <w:sz w:val="24"/>
          <w:szCs w:val="24"/>
        </w:rPr>
        <w:t>NEXT MEETING:  WEDNESDAY, JANUARY 6, 2021</w:t>
      </w:r>
    </w:p>
    <w:sectPr w:rsidR="009651BF" w:rsidRPr="00EF6B2E" w:rsidSect="00330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FE741" w14:textId="77777777" w:rsidR="00DD66B7" w:rsidRDefault="00DD66B7" w:rsidP="00330B11">
      <w:pPr>
        <w:spacing w:after="0" w:line="240" w:lineRule="auto"/>
      </w:pPr>
      <w:r>
        <w:separator/>
      </w:r>
    </w:p>
  </w:endnote>
  <w:endnote w:type="continuationSeparator" w:id="0">
    <w:p w14:paraId="1E68F47C" w14:textId="77777777" w:rsidR="00DD66B7" w:rsidRDefault="00DD66B7" w:rsidP="0033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152C" w14:textId="77777777" w:rsidR="00330B11" w:rsidRDefault="00330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5042" w14:textId="77777777" w:rsidR="00330B11" w:rsidRDefault="00330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5A5B" w14:textId="77777777" w:rsidR="00330B11" w:rsidRDefault="00330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9823B" w14:textId="77777777" w:rsidR="00DD66B7" w:rsidRDefault="00DD66B7" w:rsidP="00330B11">
      <w:pPr>
        <w:spacing w:after="0" w:line="240" w:lineRule="auto"/>
      </w:pPr>
      <w:r>
        <w:separator/>
      </w:r>
    </w:p>
  </w:footnote>
  <w:footnote w:type="continuationSeparator" w:id="0">
    <w:p w14:paraId="1C399157" w14:textId="77777777" w:rsidR="00DD66B7" w:rsidRDefault="00DD66B7" w:rsidP="0033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BB3E" w14:textId="77777777" w:rsidR="00330B11" w:rsidRDefault="00330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C55F" w14:textId="77777777" w:rsidR="00330B11" w:rsidRDefault="00330B11" w:rsidP="00330B11">
    <w:pPr>
      <w:pStyle w:val="Header"/>
      <w:jc w:val="center"/>
    </w:pPr>
    <w:r w:rsidRPr="00623294">
      <w:rPr>
        <w:noProof/>
        <w:bdr w:val="single" w:sz="18" w:space="0" w:color="002060"/>
      </w:rPr>
      <w:drawing>
        <wp:inline distT="0" distB="0" distL="0" distR="0" wp14:anchorId="6DBD9B30" wp14:editId="1DF7758E">
          <wp:extent cx="5027295" cy="8826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29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49764" w14:textId="77777777" w:rsidR="00330B11" w:rsidRPr="00246C8A" w:rsidRDefault="00330B11" w:rsidP="00330B11">
    <w:pPr>
      <w:jc w:val="center"/>
      <w:rPr>
        <w:b/>
        <w:color w:val="1F4E79"/>
      </w:rPr>
    </w:pPr>
    <w:r w:rsidRPr="00246C8A">
      <w:rPr>
        <w:b/>
        <w:color w:val="1F4E79"/>
      </w:rPr>
      <w:t>POB 383 / Dover, DE   19903</w:t>
    </w:r>
    <w:r w:rsidRPr="00246C8A">
      <w:t xml:space="preserve"> / </w:t>
    </w:r>
    <w:r w:rsidRPr="00246C8A">
      <w:rPr>
        <w:b/>
        <w:color w:val="1F4E79"/>
      </w:rPr>
      <w:t>http://www.doverkentmpo.org  / (302) 387-6030  FAX: (302) 387-6032</w:t>
    </w:r>
  </w:p>
  <w:p w14:paraId="5420B4EA" w14:textId="659BDE68" w:rsidR="00330B11" w:rsidRPr="002A768A" w:rsidRDefault="0087607B" w:rsidP="00330B11">
    <w:pPr>
      <w:spacing w:line="43" w:lineRule="exact"/>
      <w:ind w:left="-360"/>
      <w:jc w:val="both"/>
      <w:rPr>
        <w:color w:val="1F4E79"/>
        <w:sz w:val="20"/>
        <w:u w:val="thick"/>
      </w:rPr>
    </w:pPr>
    <w:r>
      <w:rPr>
        <w:noProof/>
        <w:color w:val="1F4E79"/>
        <w:u w:val="thick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9657877" wp14:editId="5BF51E65">
              <wp:simplePos x="0" y="0"/>
              <wp:positionH relativeFrom="page">
                <wp:posOffset>640080</wp:posOffset>
              </wp:positionH>
              <wp:positionV relativeFrom="paragraph">
                <wp:posOffset>0</wp:posOffset>
              </wp:positionV>
              <wp:extent cx="6492240" cy="27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0B3360" id="Rectangle 3" o:spid="_x0000_s1026" style="position:absolute;margin-left:50.4pt;margin-top:0;width:511.2pt;height: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" o:allowincell="f" fillcolor="black" stroked="f" strokeweight="0">
              <w10:wrap anchorx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BCD2B" w14:textId="77777777" w:rsidR="00330B11" w:rsidRDefault="00330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38C"/>
    <w:multiLevelType w:val="hybridMultilevel"/>
    <w:tmpl w:val="D2AE1BEC"/>
    <w:lvl w:ilvl="0" w:tplc="DE40D9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680A"/>
    <w:multiLevelType w:val="hybridMultilevel"/>
    <w:tmpl w:val="5EA67B64"/>
    <w:lvl w:ilvl="0" w:tplc="3814C240">
      <w:start w:val="5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67F0"/>
    <w:multiLevelType w:val="hybridMultilevel"/>
    <w:tmpl w:val="A96416D0"/>
    <w:lvl w:ilvl="0" w:tplc="4DF40A7C">
      <w:start w:val="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92C252F"/>
    <w:multiLevelType w:val="hybridMultilevel"/>
    <w:tmpl w:val="E2A8F878"/>
    <w:lvl w:ilvl="0" w:tplc="A6C428C2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6404C42"/>
    <w:multiLevelType w:val="hybridMultilevel"/>
    <w:tmpl w:val="3C60BF0A"/>
    <w:lvl w:ilvl="0" w:tplc="C67408F6">
      <w:start w:val="4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D16CF1"/>
    <w:multiLevelType w:val="hybridMultilevel"/>
    <w:tmpl w:val="33709CA0"/>
    <w:lvl w:ilvl="0" w:tplc="2C9EF060">
      <w:start w:val="4"/>
      <w:numFmt w:val="decimal"/>
      <w:lvlText w:val="%1."/>
      <w:lvlJc w:val="left"/>
      <w:pPr>
        <w:ind w:left="63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1671427"/>
    <w:multiLevelType w:val="hybridMultilevel"/>
    <w:tmpl w:val="169005BC"/>
    <w:lvl w:ilvl="0" w:tplc="FFE6A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E550B"/>
    <w:multiLevelType w:val="hybridMultilevel"/>
    <w:tmpl w:val="0C80FF1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03C33"/>
    <w:multiLevelType w:val="hybridMultilevel"/>
    <w:tmpl w:val="5302FB50"/>
    <w:lvl w:ilvl="0" w:tplc="9466B222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11"/>
    <w:rsid w:val="00002063"/>
    <w:rsid w:val="0009262B"/>
    <w:rsid w:val="000F4294"/>
    <w:rsid w:val="001824FE"/>
    <w:rsid w:val="001E71FE"/>
    <w:rsid w:val="00220161"/>
    <w:rsid w:val="00293C21"/>
    <w:rsid w:val="00297187"/>
    <w:rsid w:val="002B30D8"/>
    <w:rsid w:val="002C262F"/>
    <w:rsid w:val="00330B11"/>
    <w:rsid w:val="00360626"/>
    <w:rsid w:val="003675DA"/>
    <w:rsid w:val="00392644"/>
    <w:rsid w:val="003C0C95"/>
    <w:rsid w:val="00445313"/>
    <w:rsid w:val="0047021A"/>
    <w:rsid w:val="00472F49"/>
    <w:rsid w:val="004968C1"/>
    <w:rsid w:val="0052152A"/>
    <w:rsid w:val="00573D29"/>
    <w:rsid w:val="005A4767"/>
    <w:rsid w:val="006053DD"/>
    <w:rsid w:val="00623294"/>
    <w:rsid w:val="006D4389"/>
    <w:rsid w:val="00714B93"/>
    <w:rsid w:val="007712F9"/>
    <w:rsid w:val="007C6185"/>
    <w:rsid w:val="008713E5"/>
    <w:rsid w:val="0087607B"/>
    <w:rsid w:val="008B36DA"/>
    <w:rsid w:val="00941C94"/>
    <w:rsid w:val="009521C7"/>
    <w:rsid w:val="009650B1"/>
    <w:rsid w:val="009651BF"/>
    <w:rsid w:val="00A0759A"/>
    <w:rsid w:val="00A35F9D"/>
    <w:rsid w:val="00A87E98"/>
    <w:rsid w:val="00AB10E9"/>
    <w:rsid w:val="00AD13DC"/>
    <w:rsid w:val="00AD7443"/>
    <w:rsid w:val="00AE48EF"/>
    <w:rsid w:val="00B400BC"/>
    <w:rsid w:val="00C50686"/>
    <w:rsid w:val="00C77882"/>
    <w:rsid w:val="00CC510D"/>
    <w:rsid w:val="00CC7C7E"/>
    <w:rsid w:val="00CF2310"/>
    <w:rsid w:val="00D27E40"/>
    <w:rsid w:val="00D93272"/>
    <w:rsid w:val="00DA3F2F"/>
    <w:rsid w:val="00DD66B7"/>
    <w:rsid w:val="00E07D23"/>
    <w:rsid w:val="00E37588"/>
    <w:rsid w:val="00E62B9F"/>
    <w:rsid w:val="00E77255"/>
    <w:rsid w:val="00EA0576"/>
    <w:rsid w:val="00EF3D2F"/>
    <w:rsid w:val="00EF6B2E"/>
    <w:rsid w:val="00F759DB"/>
    <w:rsid w:val="00FA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5D6EAB0"/>
  <w15:docId w15:val="{19CB1D75-D42E-4199-A5D5-2632CB8E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11"/>
  </w:style>
  <w:style w:type="paragraph" w:styleId="Footer">
    <w:name w:val="footer"/>
    <w:basedOn w:val="Normal"/>
    <w:link w:val="Foot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11"/>
  </w:style>
  <w:style w:type="paragraph" w:customStyle="1" w:styleId="Default">
    <w:name w:val="Default"/>
    <w:rsid w:val="00220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F9D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Samardza</dc:creator>
  <cp:lastModifiedBy>Catherine Samardza</cp:lastModifiedBy>
  <cp:revision>3</cp:revision>
  <cp:lastPrinted>2019-01-28T19:01:00Z</cp:lastPrinted>
  <dcterms:created xsi:type="dcterms:W3CDTF">2020-12-09T21:09:00Z</dcterms:created>
  <dcterms:modified xsi:type="dcterms:W3CDTF">2020-12-09T21:38:00Z</dcterms:modified>
</cp:coreProperties>
</file>